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043B8" w:rsidR="00140E39" w:rsidP="00140E39" w:rsidRDefault="00140E39" w14:paraId="7276FD75" w14:textId="456129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C043B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Jueves</w:t>
      </w:r>
    </w:p>
    <w:p w:rsidRPr="00C043B8" w:rsidR="00140E39" w:rsidP="00140E39" w:rsidRDefault="00C043B8" w14:paraId="59E65C33" w14:textId="7E008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 w:rsidRPr="00C043B8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31</w:t>
      </w:r>
    </w:p>
    <w:p w:rsidRPr="00C043B8" w:rsidR="00140E39" w:rsidP="00140E39" w:rsidRDefault="008658ED" w14:paraId="756C038A" w14:textId="399ED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C043B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Pr="00C043B8" w:rsidR="00C043B8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marzo</w:t>
      </w:r>
    </w:p>
    <w:p w:rsidRPr="00C043B8" w:rsidR="00140E39" w:rsidP="00140E39" w:rsidRDefault="00140E39" w14:paraId="4E915A38" w14:textId="393EE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C043B8" w:rsidR="00140E39" w:rsidP="00140E39" w:rsidRDefault="00C043B8" w14:paraId="273DE4A7" w14:textId="7AE090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C043B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C043B8" w:rsidR="00140E39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C043B8" w:rsidR="00140E39" w:rsidP="00140E39" w:rsidRDefault="008658ED" w14:paraId="0C799557" w14:textId="12374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C043B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Lenguaje y C</w:t>
      </w:r>
      <w:r w:rsidRPr="00C043B8" w:rsidR="00140E39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omunicación</w:t>
      </w:r>
    </w:p>
    <w:p w:rsidRPr="00C043B8" w:rsidR="00140E39" w:rsidP="00140E39" w:rsidRDefault="00140E39" w14:paraId="3DF8B39A" w14:textId="2F62E6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C043B8" w:rsidR="00140E39" w:rsidP="00140E39" w:rsidRDefault="00140E39" w14:paraId="00392E6F" w14:textId="1404A3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C043B8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Canciones, trabalenguas y retahílas</w:t>
      </w:r>
    </w:p>
    <w:p w:rsidRPr="00C043B8" w:rsidR="00C043B8" w:rsidP="00140E39" w:rsidRDefault="00C043B8" w14:paraId="10F44FD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C043B8" w:rsidR="00140E39" w:rsidP="7E945A81" w:rsidRDefault="00140E39" w14:paraId="3D21F59D" w14:textId="3F7FDCE7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7E945A81" w:rsidR="00140E39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7E945A81" w:rsidR="00140E39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7E945A81" w:rsidR="358F91D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d</w:t>
      </w:r>
      <w:r w:rsidRPr="7E945A81" w:rsidR="00500F51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ice rimas, canciones, trabalenguas, adivinanzas y otros juegos del lenguaje.</w:t>
      </w:r>
    </w:p>
    <w:p w:rsidR="7E945A81" w:rsidP="7E945A81" w:rsidRDefault="7E945A81" w14:paraId="2312ECD9" w14:textId="709E9843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C043B8" w:rsidR="00140E39" w:rsidP="7E945A81" w:rsidRDefault="00140E39" w14:paraId="533DB529" w14:textId="080B75AA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7E945A81" w:rsidR="00140E39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7E945A81" w:rsidR="00140E39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7E945A81" w:rsidR="332A2484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d</w:t>
      </w:r>
      <w:r w:rsidRPr="7E945A81" w:rsidR="00500F51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ice canciones, trabalenguas y retahílas</w:t>
      </w:r>
      <w:r w:rsidRPr="7E945A81" w:rsidR="00140E39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.</w:t>
      </w:r>
    </w:p>
    <w:p w:rsidRPr="00C043B8" w:rsidR="00140E39" w:rsidP="00140E39" w:rsidRDefault="00140E39" w14:paraId="33880B13" w14:textId="051DB03F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043B8" w:rsidR="00140E39" w:rsidP="00140E39" w:rsidRDefault="00140E39" w14:paraId="5EFF1A48" w14:textId="7BA01B3D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043B8" w:rsidR="00140E39" w:rsidP="00140E39" w:rsidRDefault="00140E39" w14:paraId="07C3BA6B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C043B8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C043B8" w:rsidR="00140E39" w:rsidP="00140E39" w:rsidRDefault="00140E39" w14:paraId="4841E041" w14:textId="7AD356E3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043B8" w:rsidR="00140E39" w:rsidP="00140E39" w:rsidRDefault="00500F51" w14:paraId="7CEE12F0" w14:textId="1ABCE75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Aprenderás canciones, trabalenguas y retahílas.</w:t>
      </w:r>
    </w:p>
    <w:p w:rsidRPr="00C043B8" w:rsidR="00F1530E" w:rsidP="00140E39" w:rsidRDefault="00F1530E" w14:paraId="69070FB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043B8" w:rsidR="00140E39" w:rsidP="00140E39" w:rsidRDefault="00140E39" w14:paraId="578CA4BB" w14:textId="5459775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Pr="00C043B8" w:rsidR="00140E39" w:rsidP="00140E39" w:rsidRDefault="00140E39" w14:paraId="07447C69" w14:textId="69656AE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043B8" w:rsidR="00140E39" w:rsidP="00140E39" w:rsidRDefault="00140E39" w14:paraId="72C35145" w14:textId="4A11C21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043B8" w:rsidR="00140E39" w:rsidP="00140E39" w:rsidRDefault="00140E39" w14:paraId="41836F56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C043B8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C043B8" w:rsidR="00140E39" w:rsidP="00140E39" w:rsidRDefault="00140E39" w14:paraId="265000A4" w14:textId="6A53045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043B8" w:rsidR="00140E39" w:rsidP="00140E39" w:rsidRDefault="00140E39" w14:paraId="20570E21" w14:textId="6EA9961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¿Te gustan las arañas? </w:t>
      </w:r>
      <w:r w:rsidRPr="00C043B8" w:rsidR="00D2307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¿Sabías que existe </w:t>
      </w:r>
      <w:r w:rsidRPr="00C043B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un cuento que justo habla ace</w:t>
      </w:r>
      <w:r w:rsidRPr="00C043B8" w:rsidR="00D2307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rca de ellas</w:t>
      </w:r>
      <w:r w:rsidRPr="00C043B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?</w:t>
      </w:r>
      <w:r w:rsidRPr="00C043B8" w:rsidR="00D2307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</w:p>
    <w:p w:rsidRPr="00C043B8" w:rsidR="00140E39" w:rsidP="00140E39" w:rsidRDefault="00140E39" w14:paraId="4716BE01" w14:textId="4E8414E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043B8" w:rsidR="00140E39" w:rsidP="00140E39" w:rsidRDefault="00140E39" w14:paraId="2C412F7A" w14:textId="2A5351D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El cuento se titula </w:t>
      </w: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La araña muy ocupada</w:t>
      </w:r>
      <w:r w:rsidRPr="00C043B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el autor es Eric Carle.</w:t>
      </w:r>
    </w:p>
    <w:p w:rsidRPr="00C043B8" w:rsidR="006D2612" w:rsidP="00F562DD" w:rsidRDefault="00F562DD" w14:paraId="597858AF" w14:textId="6209E7F9">
      <w:pPr>
        <w:spacing w:after="0" w:line="240" w:lineRule="auto"/>
        <w:jc w:val="center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043B8">
        <w:rPr>
          <w:rFonts w:ascii="Montserrat" w:hAnsi="Montserrat"/>
          <w:noProof/>
          <w:lang w:val="en-US"/>
        </w:rPr>
        <w:drawing>
          <wp:inline distT="0" distB="0" distL="0" distR="0" wp14:anchorId="4546F16F" wp14:editId="36113987">
            <wp:extent cx="1645920" cy="127974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2033"/>
                    <a:stretch/>
                  </pic:blipFill>
                  <pic:spPr bwMode="auto">
                    <a:xfrm>
                      <a:off x="0" y="0"/>
                      <a:ext cx="1696200" cy="1318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043B8" w:rsidR="00F562DD" w:rsidP="00F562DD" w:rsidRDefault="00F562DD" w14:paraId="3115258F" w14:textId="77777777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C043B8" w:rsidR="006D2612" w:rsidP="00140E39" w:rsidRDefault="006D2612" w14:paraId="093BE927" w14:textId="267EC2C6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lastRenderedPageBreak/>
        <w:t>Una mañana tempran</w:t>
      </w:r>
      <w:r w:rsidRPr="00C043B8" w:rsidR="008658E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o,</w:t>
      </w: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el viento hizo que una araña volara a todo lo largo del campo. Un delgado hilo de seda colgaba de su cuerpo. La araña aterrizo en el </w:t>
      </w:r>
      <w:r w:rsidRPr="00C043B8" w:rsidR="008658E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poste de la cerca de una granja.</w:t>
      </w:r>
    </w:p>
    <w:p w:rsidRPr="00C043B8" w:rsidR="00F562DD" w:rsidP="00140E39" w:rsidRDefault="00F562DD" w14:paraId="1138AF9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C043B8" w:rsidR="006D2612" w:rsidP="00140E39" w:rsidRDefault="006D2612" w14:paraId="537493D6" w14:textId="4DD8CCE1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-Y comenzó a tejer una telaraña con su sedoso hilo.</w:t>
      </w:r>
    </w:p>
    <w:p w:rsidRPr="00C043B8" w:rsidR="006D2612" w:rsidP="00140E39" w:rsidRDefault="008658ED" w14:paraId="1F2B3447" w14:textId="1DEE4728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- ¡Hum! ¡Hum! </w:t>
      </w:r>
      <w:r w:rsidRPr="00C043B8" w:rsidR="006D2612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relincho el caballo</w:t>
      </w: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, ¿</w:t>
      </w:r>
      <w:r w:rsidRPr="00C043B8" w:rsidR="006D2612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Quieres dar un paseo?</w:t>
      </w:r>
    </w:p>
    <w:p w:rsidRPr="00C043B8" w:rsidR="006D2612" w:rsidP="00140E39" w:rsidRDefault="006D2612" w14:paraId="0405F672" w14:textId="4BAEE4AF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La araña no contesto. Estaba muy ocupada tejiendo su telaraña.</w:t>
      </w:r>
    </w:p>
    <w:p w:rsidRPr="00C043B8" w:rsidR="006D2612" w:rsidP="00140E39" w:rsidRDefault="008658ED" w14:paraId="0F87E2B2" w14:textId="385180B2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- ¡</w:t>
      </w:r>
      <w:proofErr w:type="spellStart"/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Muuu</w:t>
      </w:r>
      <w:proofErr w:type="spellEnd"/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! ¡</w:t>
      </w:r>
      <w:proofErr w:type="spellStart"/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Muuu</w:t>
      </w:r>
      <w:proofErr w:type="spellEnd"/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! mugió la vaca,</w:t>
      </w:r>
      <w:r w:rsidRPr="00C043B8" w:rsidR="006D2612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¿Quieres comer un poco de hierba?</w:t>
      </w:r>
    </w:p>
    <w:p w:rsidRPr="00C043B8" w:rsidR="006D2612" w:rsidP="006D2612" w:rsidRDefault="006D2612" w14:paraId="3E22B30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La araña no contesto. Estaba muy ocupada tejiendo su telaraña.</w:t>
      </w:r>
    </w:p>
    <w:p w:rsidRPr="00C043B8" w:rsidR="00E71FAE" w:rsidP="00140E39" w:rsidRDefault="00E71FAE" w14:paraId="29CE537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C043B8" w:rsidR="00140E39" w:rsidP="00140E39" w:rsidRDefault="008658ED" w14:paraId="3C223137" w14:textId="42C1DB42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- ¡</w:t>
      </w:r>
      <w:proofErr w:type="spellStart"/>
      <w:r w:rsidRPr="00C043B8" w:rsidR="006D2612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Bee</w:t>
      </w:r>
      <w:proofErr w:type="spellEnd"/>
      <w:r w:rsidRPr="00C043B8" w:rsidR="006D2612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! ¡</w:t>
      </w:r>
      <w:proofErr w:type="spellStart"/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Bee</w:t>
      </w:r>
      <w:proofErr w:type="spellEnd"/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! - Baló la oveja, </w:t>
      </w:r>
      <w:r w:rsidRPr="00C043B8" w:rsidR="006D2612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¿Quieres correr por el prado?</w:t>
      </w:r>
    </w:p>
    <w:p w:rsidRPr="00C043B8" w:rsidR="006D2612" w:rsidP="006D2612" w:rsidRDefault="006D2612" w14:paraId="040496E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La araña no contesto. Estaba muy ocupada tejiendo su telaraña.</w:t>
      </w:r>
    </w:p>
    <w:p w:rsidRPr="00C043B8" w:rsidR="006D2612" w:rsidP="00140E39" w:rsidRDefault="008658ED" w14:paraId="6DDC613E" w14:textId="7A2EC05D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- ¡</w:t>
      </w:r>
      <w:proofErr w:type="spellStart"/>
      <w:r w:rsidRPr="00C043B8" w:rsidR="006D2612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Baaa</w:t>
      </w:r>
      <w:proofErr w:type="spellEnd"/>
      <w:r w:rsidRPr="00C043B8" w:rsidR="006D2612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! ¡</w:t>
      </w:r>
      <w:proofErr w:type="spellStart"/>
      <w:r w:rsidRPr="00C043B8" w:rsidR="006D2612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Baaa</w:t>
      </w:r>
      <w:proofErr w:type="spellEnd"/>
      <w:r w:rsidRPr="00C043B8" w:rsidR="006D2612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!</w:t>
      </w: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Baló la cabra, </w:t>
      </w:r>
      <w:r w:rsidRPr="00C043B8" w:rsidR="00824C8E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¿Quieres saltar por las rocas?</w:t>
      </w:r>
    </w:p>
    <w:p w:rsidRPr="00C043B8" w:rsidR="00824C8E" w:rsidP="00824C8E" w:rsidRDefault="00824C8E" w14:paraId="60804C7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La araña no contesto. Estaba muy ocupada tejiendo su telaraña.</w:t>
      </w:r>
    </w:p>
    <w:p w:rsidRPr="00C043B8" w:rsidR="00E71FAE" w:rsidP="00824C8E" w:rsidRDefault="00E71FAE" w14:paraId="1E65924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C043B8" w:rsidR="00824C8E" w:rsidP="00824C8E" w:rsidRDefault="008658ED" w14:paraId="04DD2E52" w14:textId="2501784D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- ¡</w:t>
      </w:r>
      <w:proofErr w:type="spellStart"/>
      <w:r w:rsidRPr="00C043B8" w:rsidR="00824C8E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Oinc</w:t>
      </w:r>
      <w:proofErr w:type="spellEnd"/>
      <w:r w:rsidRPr="00C043B8" w:rsidR="00824C8E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! ¡</w:t>
      </w:r>
      <w:proofErr w:type="spellStart"/>
      <w:r w:rsidRPr="00C043B8" w:rsidR="00824C8E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Oinc</w:t>
      </w:r>
      <w:proofErr w:type="spellEnd"/>
      <w:r w:rsidRPr="00C043B8" w:rsidR="00824C8E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! </w:t>
      </w: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gruño el cerdo, </w:t>
      </w:r>
      <w:r w:rsidRPr="00C043B8" w:rsidR="00824C8E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¿Quieres jugar en el lodo?</w:t>
      </w:r>
    </w:p>
    <w:p w:rsidRPr="00C043B8" w:rsidR="00824C8E" w:rsidP="00824C8E" w:rsidRDefault="00824C8E" w14:paraId="47BEEA0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La araña no contesto. Estaba muy ocupada tejiendo su telaraña.</w:t>
      </w:r>
    </w:p>
    <w:p w:rsidRPr="00C043B8" w:rsidR="00824C8E" w:rsidP="00824C8E" w:rsidRDefault="008658ED" w14:paraId="129A626F" w14:textId="5603C2DD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- ¡Guau! ¡Guau! ladró el perro, </w:t>
      </w:r>
      <w:r w:rsidRPr="00C043B8" w:rsidR="00824C8E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¿Quieres perseguir un gato?</w:t>
      </w:r>
    </w:p>
    <w:p w:rsidRPr="00C043B8" w:rsidR="00824C8E" w:rsidP="00824C8E" w:rsidRDefault="00824C8E" w14:paraId="38465F5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La araña no contesto. Estaba muy ocupada tejiendo su telaraña.</w:t>
      </w:r>
    </w:p>
    <w:p w:rsidRPr="00C043B8" w:rsidR="00E71FAE" w:rsidP="00824C8E" w:rsidRDefault="00E71FAE" w14:paraId="3A37C75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C043B8" w:rsidR="00824C8E" w:rsidP="00824C8E" w:rsidRDefault="008658ED" w14:paraId="63B58378" w14:textId="24DA9C55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- ¡Miau! ¡Miau! maulló el gato, </w:t>
      </w:r>
      <w:r w:rsidRPr="00C043B8" w:rsidR="00824C8E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¿Quieres tomar una siesta?</w:t>
      </w:r>
    </w:p>
    <w:p w:rsidRPr="00C043B8" w:rsidR="00824C8E" w:rsidP="00824C8E" w:rsidRDefault="00824C8E" w14:paraId="200A398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La araña no contesto. Estaba muy ocupada tejiendo su telaraña.</w:t>
      </w:r>
    </w:p>
    <w:p w:rsidRPr="00C043B8" w:rsidR="006D2612" w:rsidP="00140E39" w:rsidRDefault="008658ED" w14:paraId="5BCF8D59" w14:textId="56A93114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- ¡</w:t>
      </w:r>
      <w:proofErr w:type="spellStart"/>
      <w:r w:rsidRPr="00C043B8" w:rsidR="00824C8E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Cuau</w:t>
      </w:r>
      <w:proofErr w:type="spellEnd"/>
      <w:r w:rsidRPr="00C043B8" w:rsidR="00824C8E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!</w:t>
      </w: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¡</w:t>
      </w:r>
      <w:proofErr w:type="spellStart"/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Cuau</w:t>
      </w:r>
      <w:proofErr w:type="spellEnd"/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! -granó el pato, </w:t>
      </w:r>
      <w:r w:rsidRPr="00C043B8" w:rsidR="00F562D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¿Quieres ir a nadar?</w:t>
      </w:r>
    </w:p>
    <w:p w:rsidRPr="00C043B8" w:rsidR="00F562DD" w:rsidP="00F562DD" w:rsidRDefault="00F562DD" w14:paraId="10439E5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La araña no contesto. Estaba muy ocupada tejiendo su telaraña.</w:t>
      </w:r>
    </w:p>
    <w:p w:rsidRPr="00C043B8" w:rsidR="00E71FAE" w:rsidP="00140E39" w:rsidRDefault="00E71FAE" w14:paraId="19F5BDF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C043B8" w:rsidR="00F562DD" w:rsidP="00140E39" w:rsidRDefault="008658ED" w14:paraId="5488B897" w14:textId="1F30CD38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- ¡Quiquiriquí! cacareó el gallo, </w:t>
      </w:r>
      <w:r w:rsidRPr="00C043B8" w:rsidR="00F562D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¿Quieres atrapar una mosca fastidiosa?</w:t>
      </w:r>
    </w:p>
    <w:p w:rsidRPr="00C043B8" w:rsidR="00F562DD" w:rsidP="00140E39" w:rsidRDefault="00F562DD" w14:paraId="1F28EF5B" w14:textId="0B933256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Y la araña</w:t>
      </w:r>
      <w:r w:rsidRPr="00C043B8" w:rsidR="008658E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atrapo la mosca en su telaraña</w:t>
      </w: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¡así de fácil!</w:t>
      </w:r>
    </w:p>
    <w:p w:rsidRPr="00C043B8" w:rsidR="00F562DD" w:rsidP="00140E39" w:rsidRDefault="008658ED" w14:paraId="4F74C4D3" w14:textId="56D3E8E4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- ¡</w:t>
      </w:r>
      <w:r w:rsidRPr="00C043B8" w:rsidR="00F562D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Uh-uh! ¡Uh-uh!</w:t>
      </w: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 xml:space="preserve"> ululó la lechuza, </w:t>
      </w:r>
      <w:r w:rsidRPr="00C043B8" w:rsidR="00F562DD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¿Quién construyó esta preciosa telaraña?</w:t>
      </w:r>
    </w:p>
    <w:p w:rsidRPr="00C043B8" w:rsidR="00F562DD" w:rsidP="00140E39" w:rsidRDefault="00F562DD" w14:paraId="4617372A" w14:textId="03AC1802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</w:p>
    <w:p w:rsidRPr="00C043B8" w:rsidR="00F562DD" w:rsidP="00140E39" w:rsidRDefault="00F562DD" w14:paraId="7C21BEB8" w14:textId="7DA9B756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La araña no contesto. Se había quedado dormida.</w:t>
      </w:r>
    </w:p>
    <w:p w:rsidRPr="00C043B8" w:rsidR="00F562DD" w:rsidP="00140E39" w:rsidRDefault="00F562DD" w14:paraId="72EB547A" w14:textId="063E1CCA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Había sido un día muy muy ocupado.</w:t>
      </w:r>
    </w:p>
    <w:p w:rsidRPr="00C043B8" w:rsidR="00F562DD" w:rsidP="00140E39" w:rsidRDefault="00F562DD" w14:paraId="7D201BEA" w14:textId="03859E6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043B8" w:rsidR="00E71FAE" w:rsidP="00E71FAE" w:rsidRDefault="00E71FAE" w14:paraId="381A7796" w14:textId="4087713C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iCs/>
          <w:color w:val="000000"/>
          <w:kern w:val="24"/>
          <w:lang w:eastAsia="es-MX"/>
        </w:rPr>
        <w:t>Fin</w:t>
      </w:r>
    </w:p>
    <w:p w:rsidRPr="00C043B8" w:rsidR="006D2612" w:rsidP="00140E39" w:rsidRDefault="006D2612" w14:paraId="5D800F3B" w14:textId="14D51FD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043B8" w:rsidR="00140E39" w:rsidP="00140E39" w:rsidRDefault="00140E39" w14:paraId="23C9AE70" w14:textId="65D3FBB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La araña del c</w:t>
      </w:r>
      <w:r w:rsidRPr="00C043B8" w:rsidR="008658E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uento sí que estaba muy ocupada, a</w:t>
      </w:r>
      <w:r w:rsidRPr="00C043B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unque los animales de la granja la invitaban a que hiciera algunas actividades con ellos, la araña decidió seguir tejiendo su telaraña.</w:t>
      </w:r>
      <w:r w:rsidRPr="00C043B8" w:rsidR="0055078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Incluso </w:t>
      </w:r>
      <w:r w:rsidRPr="00C043B8" w:rsidR="007F2EF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tiene</w:t>
      </w:r>
      <w:r w:rsidRPr="00C043B8" w:rsidR="0055078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 w:rsidRPr="00C043B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una canción</w:t>
      </w:r>
      <w:r w:rsidRPr="00C043B8" w:rsidR="0055078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 ¿Tienes idea de que canción es?</w:t>
      </w:r>
    </w:p>
    <w:p w:rsidRPr="00C043B8" w:rsidR="0055078F" w:rsidP="00140E39" w:rsidRDefault="0055078F" w14:paraId="334F0CE3" w14:textId="7AAE1F2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043B8" w:rsidR="0055078F" w:rsidP="0055078F" w:rsidRDefault="0055078F" w14:paraId="4356BECD" w14:textId="2A786B4E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Es la canción </w:t>
      </w:r>
      <w:r w:rsidRPr="00C043B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“</w:t>
      </w:r>
      <w:proofErr w:type="spellStart"/>
      <w:r w:rsidRPr="00C043B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Huitzi</w:t>
      </w:r>
      <w:proofErr w:type="spellEnd"/>
      <w:r w:rsidRPr="00C043B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</w:t>
      </w:r>
      <w:proofErr w:type="spellStart"/>
      <w:r w:rsidRPr="00C043B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Huitzi</w:t>
      </w:r>
      <w:proofErr w:type="spellEnd"/>
      <w:r w:rsidRPr="00C043B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Araña”</w:t>
      </w:r>
      <w:r w:rsidRPr="00C043B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y la letra de la canción dice así:</w:t>
      </w:r>
    </w:p>
    <w:p w:rsidRPr="00C043B8" w:rsidR="0055078F" w:rsidP="0055078F" w:rsidRDefault="0055078F" w14:paraId="7D1E35F1" w14:textId="0B086679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C043B8" w:rsidR="0055078F" w:rsidP="007F2EF7" w:rsidRDefault="008658ED" w14:paraId="12B3C613" w14:textId="35A0550C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  <w:proofErr w:type="spellStart"/>
      <w:r w:rsidRPr="00C043B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Huitzi</w:t>
      </w:r>
      <w:proofErr w:type="spellEnd"/>
      <w:r w:rsidRPr="00C043B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</w:t>
      </w:r>
      <w:proofErr w:type="spellStart"/>
      <w:r w:rsidRPr="00C043B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Huitzi</w:t>
      </w:r>
      <w:proofErr w:type="spellEnd"/>
      <w:r w:rsidRPr="00C043B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a</w:t>
      </w:r>
      <w:r w:rsidRPr="00C043B8" w:rsidR="0055078F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raña subió a su telaraña,</w:t>
      </w:r>
    </w:p>
    <w:p w:rsidRPr="00C043B8" w:rsidR="0055078F" w:rsidP="007F2EF7" w:rsidRDefault="0055078F" w14:paraId="15C28E29" w14:textId="77777777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vino la lluvia y se la llevó.</w:t>
      </w:r>
    </w:p>
    <w:p w:rsidRPr="00C043B8" w:rsidR="0055078F" w:rsidP="007F2EF7" w:rsidRDefault="0055078F" w14:paraId="63D48AC4" w14:textId="77777777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Salió el sol, y todo se secó,</w:t>
      </w:r>
    </w:p>
    <w:p w:rsidRPr="00C043B8" w:rsidR="0055078F" w:rsidP="007F2EF7" w:rsidRDefault="008658ED" w14:paraId="6BDC732B" w14:textId="71B61921">
      <w:pPr>
        <w:spacing w:after="0" w:line="240" w:lineRule="auto"/>
        <w:jc w:val="center"/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y </w:t>
      </w:r>
      <w:proofErr w:type="spellStart"/>
      <w:r w:rsidRPr="00C043B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Huitzi</w:t>
      </w:r>
      <w:proofErr w:type="spellEnd"/>
      <w:r w:rsidRPr="00C043B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</w:t>
      </w:r>
      <w:proofErr w:type="spellStart"/>
      <w:r w:rsidRPr="00C043B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Huitzi</w:t>
      </w:r>
      <w:proofErr w:type="spellEnd"/>
      <w:r w:rsidRPr="00C043B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 xml:space="preserve"> a</w:t>
      </w:r>
      <w:r w:rsidRPr="00C043B8" w:rsidR="0055078F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raña otra vez subió.</w:t>
      </w:r>
    </w:p>
    <w:p w:rsidRPr="00C043B8" w:rsidR="0055078F" w:rsidP="0055078F" w:rsidRDefault="0055078F" w14:paraId="5C4FF69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C043B8" w:rsidR="0055078F" w:rsidP="0055078F" w:rsidRDefault="007F2EF7" w14:paraId="0AD8A333" w14:textId="62EB8699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Canta y representa con mímica la canción</w:t>
      </w:r>
      <w:r w:rsidRPr="00C043B8" w:rsidR="008658E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.</w:t>
      </w:r>
    </w:p>
    <w:p w:rsidRPr="00C043B8" w:rsidR="0055078F" w:rsidP="0055078F" w:rsidRDefault="0055078F" w14:paraId="1185C0C7" w14:textId="5341520E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C043B8" w:rsidR="0055078F" w:rsidP="0055078F" w:rsidRDefault="007F2EF7" w14:paraId="67019173" w14:textId="550F8DE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lastRenderedPageBreak/>
        <w:t xml:space="preserve">En el siguiente video escucha a tu compañero </w:t>
      </w:r>
      <w:r w:rsidRPr="00C043B8" w:rsidR="0055078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Julio </w:t>
      </w:r>
      <w:r w:rsidRPr="00C043B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lo que te </w:t>
      </w:r>
      <w:r w:rsidRPr="00C043B8" w:rsidR="0055078F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quiere comentar sobre las arañas.</w:t>
      </w:r>
    </w:p>
    <w:p w:rsidRPr="00C043B8" w:rsidR="0055078F" w:rsidP="0055078F" w:rsidRDefault="0055078F" w14:paraId="3A09A75F" w14:textId="1F66BD28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C043B8" w:rsidR="0055078F" w:rsidP="0055078F" w:rsidRDefault="0055078F" w14:paraId="4373729C" w14:textId="0097823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Julio trabalenguas</w:t>
      </w:r>
      <w:r w:rsidRPr="00C043B8" w:rsidR="008658ED">
        <w:rPr>
          <w:rFonts w:ascii="Montserrat" w:hAnsi="Montserrat" w:eastAsia="Times New Roman" w:cs="Times New Roman"/>
          <w:b/>
          <w:bCs/>
          <w:color w:val="000000"/>
          <w:kern w:val="24"/>
          <w:lang w:eastAsia="es-MX"/>
        </w:rPr>
        <w:t>.</w:t>
      </w:r>
    </w:p>
    <w:p w:rsidRPr="00C043B8" w:rsidR="007F2EF7" w:rsidP="00C043B8" w:rsidRDefault="00C043B8" w14:paraId="0E3F0D07" w14:textId="78E230B2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6">
        <w:r w:rsidRPr="00E13A6D">
          <w:rPr>
            <w:rStyle w:val="Hipervnculo"/>
            <w:rFonts w:ascii="Montserrat" w:hAnsi="Montserrat"/>
          </w:rPr>
          <w:t>https://youtu.be/Z1jHTHPwFBI</w:t>
        </w:r>
      </w:hyperlink>
    </w:p>
    <w:p w:rsidRPr="00C043B8" w:rsidR="00A263B9" w:rsidP="00140E39" w:rsidRDefault="00A263B9" w14:paraId="38E09BB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C043B8" w:rsidR="0055078F" w:rsidP="0055078F" w:rsidRDefault="0055078F" w14:paraId="171DE3C8" w14:textId="1DFC8058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¿Aceptas el reto de Julio? </w:t>
      </w:r>
      <w:r w:rsidRPr="00C043B8" w:rsidR="007F2EF7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I</w:t>
      </w:r>
      <w:r w:rsidRPr="00C043B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ntenta decir el trabalenguas.</w:t>
      </w:r>
    </w:p>
    <w:p w:rsidRPr="00C043B8" w:rsidR="0055078F" w:rsidP="0055078F" w:rsidRDefault="0055078F" w14:paraId="25324FAE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C043B8" w:rsidR="0055078F" w:rsidP="0055078F" w:rsidRDefault="0055078F" w14:paraId="16278202" w14:textId="4F6C0BCA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“</w:t>
      </w:r>
      <w:r w:rsidRPr="00C043B8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Una araña sueña con una cabaña que tiene una telaraña. Si la cabaña no tuviera una telaraña, la araña no soñaría con una cabaña y una telaraña”</w:t>
      </w:r>
      <w:r w:rsidRPr="00C043B8" w:rsidR="008658ED">
        <w:rPr>
          <w:rFonts w:ascii="Montserrat" w:hAnsi="Montserrat" w:eastAsia="Times New Roman" w:cs="Times New Roman"/>
          <w:bCs/>
          <w:i/>
          <w:color w:val="000000"/>
          <w:kern w:val="24"/>
          <w:lang w:eastAsia="es-MX"/>
        </w:rPr>
        <w:t>.</w:t>
      </w:r>
    </w:p>
    <w:p w:rsidRPr="00C043B8" w:rsidR="0055078F" w:rsidP="0055078F" w:rsidRDefault="0055078F" w14:paraId="04B3384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C043B8" w:rsidR="00E149C8" w:rsidP="00E149C8" w:rsidRDefault="007F2EF7" w14:paraId="0E084814" w14:textId="025DBDBF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No te preocupes si no logras decir el trabalenguas, recuerda que debes practi</w:t>
      </w:r>
      <w:r w:rsidRPr="00C043B8" w:rsidR="00041A8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c</w:t>
      </w:r>
      <w:r w:rsidRPr="00C043B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ar mucho y lo puedes hacer con este y con otros</w:t>
      </w:r>
      <w:r w:rsidRPr="00C043B8" w:rsidR="00E149C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trabalenguas.</w:t>
      </w:r>
    </w:p>
    <w:p w:rsidRPr="00C043B8" w:rsidR="0055078F" w:rsidP="00140E39" w:rsidRDefault="0055078F" w14:paraId="1F319A6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C043B8" w:rsidR="00140E39" w:rsidP="00E56A11" w:rsidRDefault="00E56A11" w14:paraId="05DEC42E" w14:textId="4FAAA5F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Samara tiene un nuevo reto. Ve a verla.</w:t>
      </w:r>
    </w:p>
    <w:p w:rsidRPr="00C043B8" w:rsidR="00140E39" w:rsidP="00140E39" w:rsidRDefault="00140E39" w14:paraId="18B92F43" w14:textId="60ACF86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E56A11" w:rsidP="00E56A11" w:rsidRDefault="00E56A11" w14:paraId="66C33A52" w14:textId="0A9989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Samara adivinanza</w:t>
      </w:r>
      <w:r w:rsidRPr="00C043B8" w:rsidR="00E0239A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.</w:t>
      </w:r>
    </w:p>
    <w:p w:rsidRPr="00C043B8" w:rsidR="00E56A11" w:rsidP="00C043B8" w:rsidRDefault="00C043B8" w14:paraId="51C9275F" w14:textId="2820EB1D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7">
        <w:r w:rsidRPr="00E13A6D">
          <w:rPr>
            <w:rStyle w:val="Hipervnculo"/>
            <w:rFonts w:ascii="Montserrat" w:hAnsi="Montserrat"/>
          </w:rPr>
          <w:t>https://youtu.be/ISvwVagpOmk</w:t>
        </w:r>
      </w:hyperlink>
    </w:p>
    <w:p w:rsidRPr="00C043B8" w:rsidR="00A263B9" w:rsidP="00E56A11" w:rsidRDefault="00A263B9" w14:paraId="6A32542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1A4E58" w:rsidP="001A4E58" w:rsidRDefault="001A4E58" w14:paraId="76931F64" w14:textId="0CA8B736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¿Lograste </w:t>
      </w:r>
      <w:r w:rsidRPr="00C043B8" w:rsidR="00EF471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adivinar</w:t>
      </w: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quién se trata?</w:t>
      </w:r>
      <w:r w:rsidRPr="00C043B8" w:rsidR="00EF471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Dice que en rincones y entre ramas va construyendo</w:t>
      </w:r>
      <w:r w:rsidRPr="00C043B8" w:rsidR="00E0239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C043B8" w:rsidR="00E0239A">
        <w:rPr>
          <w:rFonts w:ascii="Montserrat" w:hAnsi="Montserrat" w:eastAsia="Times New Roman" w:cs="Times New Roman"/>
          <w:b/>
          <w:i/>
          <w:iCs/>
          <w:color w:val="000000"/>
          <w:kern w:val="24"/>
          <w:lang w:eastAsia="es-MX"/>
        </w:rPr>
        <w:t xml:space="preserve"> </w:t>
      </w: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¡Es la araña!</w:t>
      </w:r>
      <w:r w:rsidRPr="00C043B8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</w:t>
      </w: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Porque también menciona que las moscas van cayendo y a las arañas les gusta comer moscas.</w:t>
      </w:r>
    </w:p>
    <w:p w:rsidRPr="00C043B8" w:rsidR="00E56A11" w:rsidP="00E56A11" w:rsidRDefault="00E56A11" w14:paraId="4454BF61" w14:textId="3C78333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CE6570" w:rsidP="001A4E58" w:rsidRDefault="001A4E58" w14:paraId="49BFB5E8" w14:textId="51F9B8B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Daniel tiene un reto más</w:t>
      </w:r>
      <w:r w:rsidRPr="00C043B8" w:rsidR="00EF471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</w:t>
      </w:r>
      <w:r w:rsidRPr="00C043B8" w:rsidR="00CE657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el menciona lo siguiente:</w:t>
      </w:r>
    </w:p>
    <w:p w:rsidRPr="00C043B8" w:rsidR="00CE6570" w:rsidP="001A4E58" w:rsidRDefault="00CE6570" w14:paraId="742FD1F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EF471F" w:rsidP="00CE6570" w:rsidRDefault="00CE6570" w14:paraId="00507422" w14:textId="3F8959F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“Cuando la mosca se puso a cantar, vino la araña y la hizo callar. La araña a la mosca, la mosca a la araña”</w:t>
      </w:r>
      <w:r w:rsidRPr="00C043B8" w:rsidR="00E0239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C043B8" w:rsidR="00EF471F" w:rsidP="00EF471F" w:rsidRDefault="00EF471F" w14:paraId="4B0C5BC0" w14:textId="3428AE4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9D101B" w:rsidP="009D101B" w:rsidRDefault="000A3EEC" w14:paraId="1844FF6F" w14:textId="68571AC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¿C</w:t>
      </w:r>
      <w:r w:rsidRPr="00C043B8" w:rsidR="001A4E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onoc</w:t>
      </w: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que son las retahílas</w:t>
      </w:r>
      <w:r w:rsidRPr="00C043B8" w:rsidR="009D101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?</w:t>
      </w: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043B8" w:rsidR="001A4E5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Las retahílas, al igual que las rimas, canciones, adivinanzas y los trabalenguas son recu</w:t>
      </w: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rsos para jugar con el lenguaje, como el reto de Daniel. </w:t>
      </w:r>
      <w:r w:rsidRPr="00C043B8" w:rsidR="009D101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¿Conoces otra retahíla?</w:t>
      </w:r>
    </w:p>
    <w:p w:rsidRPr="00C043B8" w:rsidR="009D101B" w:rsidP="009D101B" w:rsidRDefault="009D101B" w14:paraId="2A0803BE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9D101B" w:rsidP="009D101B" w:rsidRDefault="000A3EEC" w14:paraId="7131FD35" w14:textId="2DBBB3F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el siguiente video otra retahíla, escucha y observa para que d</w:t>
      </w:r>
      <w:r w:rsidRPr="00C043B8" w:rsidR="009D101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espués puedas decirla.</w:t>
      </w:r>
    </w:p>
    <w:p w:rsidRPr="00C043B8" w:rsidR="001A4E58" w:rsidP="00E56A11" w:rsidRDefault="001A4E58" w14:paraId="178F947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0A3EEC" w:rsidP="00D855D8" w:rsidRDefault="000A3EEC" w14:paraId="2356E7F4" w14:textId="134C96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R</w:t>
      </w:r>
      <w:r w:rsidRPr="00C043B8" w:rsidR="00D855D8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etahíla “Pepe” de Diana</w:t>
      </w:r>
      <w:r w:rsidRPr="00C043B8" w:rsidR="00E0239A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.</w:t>
      </w:r>
    </w:p>
    <w:p w:rsidRPr="00C043B8" w:rsidR="000A3EEC" w:rsidP="00C043B8" w:rsidRDefault="00C043B8" w14:paraId="0C69F08B" w14:textId="32B43688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8">
        <w:r w:rsidRPr="00E13A6D">
          <w:rPr>
            <w:rStyle w:val="Hipervnculo"/>
            <w:rFonts w:ascii="Montserrat" w:hAnsi="Montserrat"/>
          </w:rPr>
          <w:t>https://youtu.be/0ijJH2dfcA4</w:t>
        </w:r>
      </w:hyperlink>
    </w:p>
    <w:p w:rsidRPr="00C043B8" w:rsidR="00A263B9" w:rsidP="00D855D8" w:rsidRDefault="00A263B9" w14:paraId="2CF014E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D855D8" w:rsidP="00D855D8" w:rsidRDefault="000A3EEC" w14:paraId="6F5B6E25" w14:textId="633902B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Repite</w:t>
      </w:r>
      <w:r w:rsidRPr="00C043B8" w:rsidR="00D855D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 retahíla.</w:t>
      </w:r>
    </w:p>
    <w:p w:rsidRPr="00C043B8" w:rsidR="00D855D8" w:rsidP="00D855D8" w:rsidRDefault="00D855D8" w14:paraId="4ED8D1A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D855D8" w:rsidP="00D855D8" w:rsidRDefault="00D855D8" w14:paraId="6EF0063A" w14:textId="7C27EABD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Este es Pepe</w:t>
      </w:r>
      <w:r w:rsidRPr="00C043B8" w:rsidR="00E0239A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.</w:t>
      </w:r>
      <w:r w:rsidRPr="00C043B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</w:t>
      </w:r>
    </w:p>
    <w:p w:rsidRPr="00C043B8" w:rsidR="00D855D8" w:rsidP="00D855D8" w:rsidRDefault="00D855D8" w14:paraId="092BC401" w14:textId="22655FCE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Esta es la casa de Pepe</w:t>
      </w:r>
      <w:r w:rsidRPr="00C043B8" w:rsidR="00E0239A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.</w:t>
      </w:r>
    </w:p>
    <w:p w:rsidRPr="00C043B8" w:rsidR="00D855D8" w:rsidP="00D855D8" w:rsidRDefault="00D855D8" w14:paraId="6F0B0140" w14:textId="26192127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Esta es la puerta de la casa de Pepe</w:t>
      </w:r>
      <w:r w:rsidRPr="00C043B8" w:rsidR="00E0239A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.</w:t>
      </w:r>
    </w:p>
    <w:p w:rsidRPr="00C043B8" w:rsidR="00D855D8" w:rsidP="00D855D8" w:rsidRDefault="00D855D8" w14:paraId="143BD882" w14:textId="2D199B4D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Esta es la llave, que abre la puerta, de la casa, de Pepe</w:t>
      </w:r>
      <w:r w:rsidRPr="00C043B8" w:rsidR="00E0239A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.</w:t>
      </w:r>
    </w:p>
    <w:p w:rsidRPr="00C043B8" w:rsidR="00D855D8" w:rsidP="00D855D8" w:rsidRDefault="00D855D8" w14:paraId="56EDA833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Este es el ratón, que mordió la llave, que abre la puerta, de la casa, de Pepe.</w:t>
      </w:r>
    </w:p>
    <w:p w:rsidRPr="00C043B8" w:rsidR="00D855D8" w:rsidP="00D855D8" w:rsidRDefault="00D855D8" w14:paraId="765A9679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Este es el gato, que mordió al ratón, que mordió la llave, que abre la puerta, de la casa, de Pepe.</w:t>
      </w:r>
    </w:p>
    <w:p w:rsidRPr="00C043B8" w:rsidR="00D855D8" w:rsidP="00D855D8" w:rsidRDefault="00D855D8" w14:paraId="0C4B9A05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lastRenderedPageBreak/>
        <w:t>Este es el perro, que mordió al gato, que mordió al ratón, que mordió la llave, que abre la puerta, de la casa de Pepe.</w:t>
      </w:r>
    </w:p>
    <w:p w:rsidRPr="00C043B8" w:rsidR="00D855D8" w:rsidP="00D855D8" w:rsidRDefault="00D855D8" w14:paraId="227D18C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D855D8" w:rsidP="00D855D8" w:rsidRDefault="002C4929" w14:paraId="0983EEBB" w14:textId="2FF27FC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todo un reto j</w:t>
      </w:r>
      <w:r w:rsidRPr="00C043B8" w:rsidR="00D855D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ugar con el lenguaje</w:t>
      </w: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, pero también </w:t>
      </w:r>
      <w:r w:rsidRPr="00C043B8" w:rsidR="00E0239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muy divertido, a</w:t>
      </w:r>
      <w:r w:rsidRPr="00C043B8" w:rsidR="00D855D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demás, ayuda a desarrollar la creatividad, imaginación y aprender nuevas palabras.</w:t>
      </w:r>
    </w:p>
    <w:p w:rsidRPr="00C043B8" w:rsidR="00D855D8" w:rsidP="00D855D8" w:rsidRDefault="00D855D8" w14:paraId="256A3BA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622677" w:rsidP="00622677" w:rsidRDefault="00D855D8" w14:paraId="0778C103" w14:textId="78E2CF4B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No olvides registrar el cuento que leíste.</w:t>
      </w:r>
      <w:r w:rsidRPr="00C043B8" w:rsidR="0062267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043B8" w:rsidR="00500F51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El título del cuento es “La araña muy ocupada”.</w:t>
      </w:r>
    </w:p>
    <w:p w:rsidRPr="00C043B8" w:rsidR="00622677" w:rsidP="00622677" w:rsidRDefault="00622677" w14:paraId="63C05B8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622677" w:rsidP="00622677" w:rsidRDefault="002C4929" w14:paraId="5B32B173" w14:textId="522D005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C043B8" w:rsidR="00E0239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igue practicando, ¿T</w:t>
      </w:r>
      <w:r w:rsidRPr="00C043B8" w:rsidR="0062267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 sabes el trabalenguas de tres tristes tigres?</w:t>
      </w:r>
    </w:p>
    <w:p w:rsidRPr="00C043B8" w:rsidR="00622677" w:rsidP="00622677" w:rsidRDefault="00622677" w14:paraId="42CE797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2C4929" w:rsidP="002C4929" w:rsidRDefault="00622677" w14:paraId="2E583C33" w14:textId="21E1DB2F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Tres tristes tigres,</w:t>
      </w:r>
    </w:p>
    <w:p w:rsidRPr="00C043B8" w:rsidR="002C4929" w:rsidP="002C4929" w:rsidRDefault="00622677" w14:paraId="46E8146D" w14:textId="70A267B3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tragaban trigo en un trigal,</w:t>
      </w:r>
    </w:p>
    <w:p w:rsidRPr="00C043B8" w:rsidR="002C4929" w:rsidP="002C4929" w:rsidRDefault="00622677" w14:paraId="37826ECF" w14:textId="21711EC3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en tres tristes trastos,</w:t>
      </w:r>
    </w:p>
    <w:p w:rsidRPr="00C043B8" w:rsidR="00622677" w:rsidP="002C4929" w:rsidRDefault="00622677" w14:paraId="0616DD18" w14:textId="0BB5E580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tragaban trigo tres tristes tigres.</w:t>
      </w:r>
    </w:p>
    <w:p w:rsidRPr="00C043B8" w:rsidR="00622677" w:rsidP="00622677" w:rsidRDefault="00622677" w14:paraId="362C95C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622677" w:rsidP="00622677" w:rsidRDefault="002C4929" w14:paraId="677B6FCD" w14:textId="0B57C06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Cuando puedas decirlo sin trabarte, repítelo más rápido</w:t>
      </w:r>
      <w:r w:rsidRPr="00C043B8" w:rsidR="0062267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. </w:t>
      </w:r>
    </w:p>
    <w:p w:rsidRPr="00C043B8" w:rsidR="00622677" w:rsidP="00622677" w:rsidRDefault="00622677" w14:paraId="057CEA4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2C4929" w:rsidP="002C4929" w:rsidRDefault="002C4929" w14:paraId="056D0F9E" w14:textId="77777777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Tres tristes tigres,</w:t>
      </w:r>
    </w:p>
    <w:p w:rsidRPr="00C043B8" w:rsidR="002C4929" w:rsidP="002C4929" w:rsidRDefault="002C4929" w14:paraId="43FCC916" w14:textId="77777777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tragaban trigo en un trigal,</w:t>
      </w:r>
    </w:p>
    <w:p w:rsidRPr="00C043B8" w:rsidR="002C4929" w:rsidP="002C4929" w:rsidRDefault="002C4929" w14:paraId="53BB33AA" w14:textId="77777777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en tres tristes trastos,</w:t>
      </w:r>
    </w:p>
    <w:p w:rsidRPr="00C043B8" w:rsidR="002C4929" w:rsidP="002C4929" w:rsidRDefault="002C4929" w14:paraId="4FB9D3C7" w14:textId="77777777">
      <w:pPr>
        <w:spacing w:after="0" w:line="240" w:lineRule="auto"/>
        <w:jc w:val="center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tragaban trigo tres tristes tigres.</w:t>
      </w:r>
    </w:p>
    <w:p w:rsidRPr="00C043B8" w:rsidR="00622677" w:rsidP="00622677" w:rsidRDefault="00622677" w14:paraId="6F07F57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F1530E" w:rsidP="00E56A11" w:rsidRDefault="00F1530E" w14:paraId="22BFF02E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622677" w:rsidP="7E945A81" w:rsidRDefault="00622677" w14:paraId="2672540B" w14:textId="2CD582D9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color w:val="000000"/>
          <w:kern w:val="24"/>
          <w:sz w:val="28"/>
          <w:szCs w:val="28"/>
          <w:lang w:eastAsia="es-MX"/>
        </w:rPr>
      </w:pPr>
      <w:r w:rsidRPr="7E945A81" w:rsidR="00622677">
        <w:rPr>
          <w:rFonts w:ascii="Montserrat" w:hAnsi="Montserrat" w:eastAsia="Times New Roman" w:cs="Times New Roman"/>
          <w:b w:val="1"/>
          <w:bCs w:val="1"/>
          <w:color w:val="000000"/>
          <w:kern w:val="24"/>
          <w:sz w:val="28"/>
          <w:szCs w:val="28"/>
          <w:lang w:eastAsia="es-MX"/>
        </w:rPr>
        <w:t xml:space="preserve">El </w:t>
      </w:r>
      <w:r w:rsidRPr="7E945A81" w:rsidR="7BAFA564">
        <w:rPr>
          <w:rFonts w:ascii="Montserrat" w:hAnsi="Montserrat" w:eastAsia="Times New Roman" w:cs="Times New Roman"/>
          <w:b w:val="1"/>
          <w:bCs w:val="1"/>
          <w:color w:val="000000"/>
          <w:kern w:val="24"/>
          <w:sz w:val="28"/>
          <w:szCs w:val="28"/>
          <w:lang w:eastAsia="es-MX"/>
        </w:rPr>
        <w:t>r</w:t>
      </w:r>
      <w:r w:rsidRPr="7E945A81" w:rsidR="00622677">
        <w:rPr>
          <w:rFonts w:ascii="Montserrat" w:hAnsi="Montserrat" w:eastAsia="Times New Roman" w:cs="Times New Roman"/>
          <w:b w:val="1"/>
          <w:bCs w:val="1"/>
          <w:color w:val="000000"/>
          <w:kern w:val="24"/>
          <w:sz w:val="28"/>
          <w:szCs w:val="28"/>
          <w:lang w:eastAsia="es-MX"/>
        </w:rPr>
        <w:t xml:space="preserve">eto de </w:t>
      </w:r>
      <w:r w:rsidRPr="7E945A81" w:rsidR="6AA8D3DA">
        <w:rPr>
          <w:rFonts w:ascii="Montserrat" w:hAnsi="Montserrat" w:eastAsia="Times New Roman" w:cs="Times New Roman"/>
          <w:b w:val="1"/>
          <w:bCs w:val="1"/>
          <w:color w:val="000000"/>
          <w:kern w:val="24"/>
          <w:sz w:val="28"/>
          <w:szCs w:val="28"/>
          <w:lang w:eastAsia="es-MX"/>
        </w:rPr>
        <w:t>h</w:t>
      </w:r>
      <w:r w:rsidRPr="7E945A81" w:rsidR="00622677">
        <w:rPr>
          <w:rFonts w:ascii="Montserrat" w:hAnsi="Montserrat" w:eastAsia="Times New Roman" w:cs="Times New Roman"/>
          <w:b w:val="1"/>
          <w:bCs w:val="1"/>
          <w:color w:val="000000"/>
          <w:kern w:val="24"/>
          <w:sz w:val="28"/>
          <w:szCs w:val="28"/>
          <w:lang w:eastAsia="es-MX"/>
        </w:rPr>
        <w:t>oy:</w:t>
      </w:r>
    </w:p>
    <w:p w:rsidRPr="00C043B8" w:rsidR="00622677" w:rsidP="00E56A11" w:rsidRDefault="00622677" w14:paraId="255CDC15" w14:textId="7673C76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622677" w:rsidP="00622677" w:rsidRDefault="00500F51" w14:paraId="3FEB10C2" w14:textId="5522C4B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</w:t>
      </w:r>
      <w:r w:rsidRPr="00C043B8" w:rsidR="0062267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ig</w:t>
      </w: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ue</w:t>
      </w:r>
      <w:r w:rsidRPr="00C043B8" w:rsidR="0062267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practicando canciones, trabalenguas, adivinanzas y retahílas con los personajes y animales de </w:t>
      </w:r>
      <w:r w:rsidRPr="00C043B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</w:t>
      </w:r>
      <w:r w:rsidRPr="00C043B8" w:rsidR="0062267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 preferencia.</w:t>
      </w:r>
    </w:p>
    <w:p w:rsidRPr="00C043B8" w:rsidR="00500F51" w:rsidP="00622677" w:rsidRDefault="00500F51" w14:paraId="31E095CA" w14:textId="0FDF37E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043B8" w:rsidR="00500F51" w:rsidP="00500F51" w:rsidRDefault="00500F51" w14:paraId="7892003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C043B8" w:rsidR="00500F51" w:rsidP="00500F51" w:rsidRDefault="00500F51" w14:paraId="58896077" w14:textId="1A20D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C043B8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C043B8" w:rsidR="00500F51" w:rsidP="00500F51" w:rsidRDefault="00500F51" w14:paraId="2946A6C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C043B8" w:rsidR="00500F51" w:rsidP="00500F51" w:rsidRDefault="00500F51" w14:paraId="1677CE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C043B8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C043B8" w:rsidR="00500F51" w:rsidP="00500F51" w:rsidRDefault="00500F51" w14:paraId="0D33E17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043B8" w:rsidR="00500F51" w:rsidP="00500F51" w:rsidRDefault="00500F51" w14:paraId="1A5D17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C043B8">
        <w:rPr>
          <w:rFonts w:ascii="Montserrat" w:hAnsi="Montserrat"/>
          <w:b/>
          <w:sz w:val="28"/>
          <w:szCs w:val="28"/>
        </w:rPr>
        <w:t>Para saber más:</w:t>
      </w:r>
    </w:p>
    <w:p w:rsidRPr="00C043B8" w:rsidR="00500F51" w:rsidP="00500F51" w:rsidRDefault="00500F51" w14:paraId="00493300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C043B8">
        <w:rPr>
          <w:rFonts w:ascii="Montserrat" w:hAnsi="Montserrat"/>
          <w:bCs/>
        </w:rPr>
        <w:t>Lecturas</w:t>
      </w:r>
    </w:p>
    <w:p w:rsidRPr="00C043B8" w:rsidR="00500F51" w:rsidP="00500F51" w:rsidRDefault="00500F51" w14:paraId="1336371B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bookmarkStart w:name="_Hlk80139911" w:id="0"/>
    <w:p w:rsidRPr="00674BCB" w:rsidR="00C043B8" w:rsidP="00C043B8" w:rsidRDefault="00C043B8" w14:paraId="44277E9E" w14:textId="7777777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Pr="00674BCB" w:rsidR="00C043B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1228"/>
    <w:multiLevelType w:val="hybridMultilevel"/>
    <w:tmpl w:val="657484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703A64"/>
    <w:multiLevelType w:val="hybridMultilevel"/>
    <w:tmpl w:val="BC627D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EF2501"/>
    <w:multiLevelType w:val="hybridMultilevel"/>
    <w:tmpl w:val="B0E275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7C26FC"/>
    <w:multiLevelType w:val="hybridMultilevel"/>
    <w:tmpl w:val="5EF8E6D6"/>
    <w:lvl w:ilvl="0" w:tplc="9E3A9736"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B41EA4"/>
    <w:multiLevelType w:val="hybridMultilevel"/>
    <w:tmpl w:val="35380052"/>
    <w:lvl w:ilvl="0" w:tplc="A63A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39"/>
    <w:rsid w:val="0000091E"/>
    <w:rsid w:val="00041A8D"/>
    <w:rsid w:val="000A3EEC"/>
    <w:rsid w:val="00140E39"/>
    <w:rsid w:val="001A4E58"/>
    <w:rsid w:val="002C4929"/>
    <w:rsid w:val="003F11E9"/>
    <w:rsid w:val="004F77B0"/>
    <w:rsid w:val="00500F51"/>
    <w:rsid w:val="0055078F"/>
    <w:rsid w:val="00622677"/>
    <w:rsid w:val="006D2612"/>
    <w:rsid w:val="007F2EF7"/>
    <w:rsid w:val="00824018"/>
    <w:rsid w:val="00824C8E"/>
    <w:rsid w:val="00847AD4"/>
    <w:rsid w:val="008658ED"/>
    <w:rsid w:val="009D101B"/>
    <w:rsid w:val="00A263B9"/>
    <w:rsid w:val="00A72462"/>
    <w:rsid w:val="00B80592"/>
    <w:rsid w:val="00C043B8"/>
    <w:rsid w:val="00CE6570"/>
    <w:rsid w:val="00D2307A"/>
    <w:rsid w:val="00D855D8"/>
    <w:rsid w:val="00E0239A"/>
    <w:rsid w:val="00E149C8"/>
    <w:rsid w:val="00E56A11"/>
    <w:rsid w:val="00E71FAE"/>
    <w:rsid w:val="00EF471F"/>
    <w:rsid w:val="00F1530E"/>
    <w:rsid w:val="00F562DD"/>
    <w:rsid w:val="1F6E71FB"/>
    <w:rsid w:val="2516BEAF"/>
    <w:rsid w:val="332A2484"/>
    <w:rsid w:val="358F91DA"/>
    <w:rsid w:val="6AA8D3DA"/>
    <w:rsid w:val="7BAFA564"/>
    <w:rsid w:val="7E94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F59E"/>
  <w15:chartTrackingRefBased/>
  <w15:docId w15:val="{37B43E6D-6629-4377-9F64-05401C89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0E39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40E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0E39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40E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0E39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40E3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507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55D8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855D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2401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A263B9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263B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04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0ijJH2dfcA4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youtu.be/ISvwVagpOmk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Z1jHTHPwFBI" TargetMode="External" Id="rId6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2021-09-30T19:29:00.0000000Z</dcterms:created>
  <dcterms:modified xsi:type="dcterms:W3CDTF">2022-01-20T19:14:58.9925949Z</dcterms:modified>
</coreProperties>
</file>